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F2A" w:rsidRDefault="004C4F2A" w:rsidP="004C4F2A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91897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A8253E" wp14:editId="71A9BC2C">
                <wp:simplePos x="0" y="0"/>
                <wp:positionH relativeFrom="margin">
                  <wp:align>right</wp:align>
                </wp:positionH>
                <wp:positionV relativeFrom="paragraph">
                  <wp:posOffset>-308229</wp:posOffset>
                </wp:positionV>
                <wp:extent cx="4278808" cy="365760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8808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4F2A" w:rsidRPr="00E663C2" w:rsidRDefault="004C4F2A" w:rsidP="004C4F2A">
                            <w:pPr>
                              <w:jc w:val="right"/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</w:pPr>
                            <w:r w:rsidRPr="002B161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0"/>
                                <w:szCs w:val="30"/>
                                <w:cs/>
                              </w:rPr>
                              <w:t xml:space="preserve">                  งาน </w:t>
                            </w:r>
                            <w:r w:rsidRPr="002B161E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0"/>
                                <w:szCs w:val="30"/>
                              </w:rPr>
                              <w:t xml:space="preserve">QA </w:t>
                            </w:r>
                            <w:r w:rsidRPr="002B161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0"/>
                                <w:szCs w:val="30"/>
                                <w:cs/>
                              </w:rPr>
                              <w:t>ส่วนส่งเสริมวิชาการ เป็นผู้กรอกข้อมูลลงทะเบียนให้</w:t>
                            </w:r>
                            <w:r w:rsidRPr="002B161E"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Pr="00E663C2"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2560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A8253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285.7pt;margin-top:-24.25pt;width:336.9pt;height:28.8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dXbtwIAALo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" filled="f" stroked="f">
                <v:textbox>
                  <w:txbxContent>
                    <w:p w:rsidR="004C4F2A" w:rsidRPr="00E663C2" w:rsidRDefault="004C4F2A" w:rsidP="004C4F2A">
                      <w:pPr>
                        <w:jc w:val="right"/>
                        <w:rPr>
                          <w:rFonts w:ascii="TH SarabunPSK" w:hAnsi="TH SarabunPSK" w:cs="TH SarabunPSK"/>
                          <w:i/>
                          <w:iCs/>
                          <w:color w:val="FFFFFF" w:themeColor="background1"/>
                          <w:sz w:val="36"/>
                          <w:szCs w:val="36"/>
                          <w:cs/>
                        </w:rPr>
                      </w:pPr>
                      <w:r w:rsidRPr="002B161E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color w:val="FFFFFF" w:themeColor="background1"/>
                          <w:sz w:val="30"/>
                          <w:szCs w:val="30"/>
                          <w:cs/>
                        </w:rPr>
                        <w:t xml:space="preserve">                  งาน </w:t>
                      </w:r>
                      <w:r w:rsidRPr="002B161E"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color w:val="FFFFFF" w:themeColor="background1"/>
                          <w:sz w:val="30"/>
                          <w:szCs w:val="30"/>
                        </w:rPr>
                        <w:t xml:space="preserve">QA </w:t>
                      </w:r>
                      <w:r w:rsidRPr="002B161E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color w:val="FFFFFF" w:themeColor="background1"/>
                          <w:sz w:val="30"/>
                          <w:szCs w:val="30"/>
                          <w:cs/>
                        </w:rPr>
                        <w:t>ส่วนส่งเสริมวิชาการ เป็นผู้กรอกข้อมูลลงทะเบียนให้</w:t>
                      </w:r>
                      <w:r w:rsidRPr="002B161E">
                        <w:rPr>
                          <w:rFonts w:ascii="TH SarabunPSK" w:hAnsi="TH SarabunPSK" w:cs="TH SarabunPSK"/>
                          <w:i/>
                          <w:iCs/>
                          <w:color w:val="FFFFFF" w:themeColor="background1"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Pr="00E663C2">
                        <w:rPr>
                          <w:rFonts w:ascii="TH SarabunPSK" w:hAnsi="TH SarabunPSK" w:cs="TH SarabunPSK"/>
                          <w:i/>
                          <w:iCs/>
                          <w:color w:val="FFFFFF" w:themeColor="background1"/>
                          <w:sz w:val="36"/>
                          <w:szCs w:val="36"/>
                          <w:cs/>
                        </w:rPr>
                        <w:t>2560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C4F2A" w:rsidRDefault="004C4F2A" w:rsidP="004C4F2A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91897">
        <w:rPr>
          <w:rFonts w:ascii="TH SarabunPSK" w:hAnsi="TH SarabunPSK" w:cs="TH SarabunPSK" w:hint="cs"/>
          <w:b/>
          <w:bCs/>
          <w:sz w:val="36"/>
          <w:szCs w:val="36"/>
          <w:cs/>
        </w:rPr>
        <w:t>แบบตอบรับเข้าร่วมโครงการอบรมเชิงปฏิบัติการ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 2560 </w:t>
      </w:r>
    </w:p>
    <w:p w:rsidR="004C4F2A" w:rsidRPr="000622D6" w:rsidRDefault="004C4F2A" w:rsidP="004C4F2A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เรื่อง การพัฒนาผู้ประเมินฯ ระดับหลักสูตร ตามเกณฑ์ </w:t>
      </w:r>
      <w:r>
        <w:rPr>
          <w:rFonts w:ascii="TH SarabunPSK" w:hAnsi="TH SarabunPSK" w:cs="TH SarabunPSK"/>
          <w:b/>
          <w:bCs/>
          <w:sz w:val="36"/>
          <w:szCs w:val="36"/>
        </w:rPr>
        <w:t>AUN-QA : Tier II (Assessor)</w:t>
      </w:r>
    </w:p>
    <w:p w:rsidR="004C4F2A" w:rsidRDefault="004C4F2A" w:rsidP="004C4F2A">
      <w:pPr>
        <w:spacing w:line="380" w:lineRule="exact"/>
        <w:jc w:val="center"/>
        <w:rPr>
          <w:rFonts w:ascii="TH SarabunPSK" w:hAnsi="TH SarabunPSK" w:cs="TH SarabunPSK"/>
          <w:sz w:val="36"/>
          <w:szCs w:val="36"/>
        </w:rPr>
      </w:pPr>
      <w:r w:rsidRPr="0049189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707068">
        <w:rPr>
          <w:rFonts w:ascii="TH SarabunPSK" w:hAnsi="TH SarabunPSK" w:cs="TH SarabunPSK"/>
          <w:sz w:val="36"/>
          <w:szCs w:val="36"/>
        </w:rPr>
        <w:t>____________________________</w:t>
      </w:r>
    </w:p>
    <w:p w:rsidR="004C4F2A" w:rsidRDefault="004C4F2A" w:rsidP="004C4F2A">
      <w:pPr>
        <w:spacing w:line="380" w:lineRule="exact"/>
        <w:jc w:val="center"/>
        <w:rPr>
          <w:rFonts w:ascii="TH SarabunPSK" w:hAnsi="TH SarabunPSK" w:cs="TH SarabunPSK"/>
          <w:sz w:val="36"/>
          <w:szCs w:val="36"/>
        </w:rPr>
      </w:pPr>
    </w:p>
    <w:p w:rsidR="004C4F2A" w:rsidRDefault="004C4F2A" w:rsidP="004C4F2A">
      <w:pPr>
        <w:spacing w:before="100" w:after="10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สำนักวิชาเทคโนโลยีการเกษตร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จำนวน 1 คน </w:t>
      </w:r>
      <w:r w:rsidRPr="00BA0C5B">
        <w:rPr>
          <w:rFonts w:ascii="TH SarabunPSK" w:hAnsi="TH SarabunPSK" w:cs="TH SarabunPSK"/>
          <w:b/>
          <w:bCs/>
          <w:i/>
          <w:iCs/>
          <w:sz w:val="36"/>
          <w:szCs w:val="36"/>
        </w:rPr>
        <w:t>(</w:t>
      </w:r>
      <w:r w:rsidRPr="00BA0C5B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 xml:space="preserve">รายชื่อผู้อบรมหลักสูตรนี้ ไม่ควรซ้ำกับผู้ที่เข้าร่วมอบรมเรื่อง </w:t>
      </w:r>
      <w:r w:rsidRPr="00BA0C5B">
        <w:rPr>
          <w:rFonts w:ascii="TH SarabunPSK" w:hAnsi="TH SarabunPSK" w:cs="TH SarabunPSK"/>
          <w:b/>
          <w:bCs/>
          <w:i/>
          <w:iCs/>
          <w:sz w:val="36"/>
          <w:szCs w:val="36"/>
        </w:rPr>
        <w:t>AUN-QA Implementation and Gap Analysis)</w:t>
      </w:r>
    </w:p>
    <w:p w:rsidR="004C4F2A" w:rsidRDefault="004C4F2A" w:rsidP="004C4F2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การอบรม</w:t>
      </w:r>
    </w:p>
    <w:p w:rsidR="004C4F2A" w:rsidRDefault="004C4F2A" w:rsidP="004C4F2A">
      <w:pPr>
        <w:pStyle w:val="ListParagraph"/>
        <w:numPr>
          <w:ilvl w:val="0"/>
          <w:numId w:val="8"/>
        </w:numPr>
        <w:ind w:left="224" w:hanging="22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Tier 1 (overview)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วันศุกร์ที่ 12 พฤษภาคม 2560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สำหรับคนที่ไม่ได้อบรม </w:t>
      </w:r>
      <w:r w:rsidRPr="000622D6">
        <w:rPr>
          <w:rFonts w:ascii="TH SarabunPSK" w:hAnsi="TH SarabunPSK" w:cs="TH SarabunPSK"/>
          <w:sz w:val="32"/>
          <w:szCs w:val="32"/>
        </w:rPr>
        <w:t>Gap Analysis</w:t>
      </w:r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 xml:space="preserve">โรงแรม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เดอะ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สุโกศล กรุงเทพฯ</w:t>
      </w:r>
    </w:p>
    <w:p w:rsidR="004C4F2A" w:rsidRDefault="004C4F2A" w:rsidP="004C4F2A">
      <w:pPr>
        <w:pStyle w:val="ListParagraph"/>
        <w:numPr>
          <w:ilvl w:val="0"/>
          <w:numId w:val="8"/>
        </w:numPr>
        <w:ind w:left="224" w:hanging="22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Tier 2 (</w:t>
      </w:r>
      <w:r w:rsidRPr="000622D6">
        <w:rPr>
          <w:rFonts w:ascii="TH SarabunPSK" w:hAnsi="TH SarabunPSK" w:cs="TH SarabunPSK"/>
          <w:sz w:val="32"/>
          <w:szCs w:val="32"/>
        </w:rPr>
        <w:t>Assessor)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วันศุกร์ที่ 30 และวันเสาร์ที่ 1 กรกฎาคม 2560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โรงแรม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เดอะ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สุโกศล กรุงเทพฯ</w:t>
      </w:r>
    </w:p>
    <w:p w:rsidR="004C4F2A" w:rsidRDefault="004C4F2A" w:rsidP="004C4F2A">
      <w:pPr>
        <w:pStyle w:val="ListParagraph"/>
        <w:ind w:left="224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left" w:pos="378"/>
        </w:tabs>
        <w:spacing w:before="100" w:after="1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sym w:font="Wingdings" w:char="F076"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ผู้ผ่านการอบรมหลักสูตรนี้ </w:t>
      </w:r>
      <w:r w:rsidRPr="006E2E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จะได้รับ </w:t>
      </w:r>
      <w:r w:rsidRPr="006E2E73">
        <w:rPr>
          <w:rFonts w:ascii="TH SarabunPSK" w:hAnsi="TH SarabunPSK" w:cs="TH SarabunPSK"/>
          <w:b/>
          <w:bCs/>
          <w:sz w:val="32"/>
          <w:szCs w:val="32"/>
        </w:rPr>
        <w:t xml:space="preserve">E-mail </w:t>
      </w:r>
      <w:r w:rsidRPr="006E2E73">
        <w:rPr>
          <w:rFonts w:ascii="TH SarabunPSK" w:hAnsi="TH SarabunPSK" w:cs="TH SarabunPSK" w:hint="cs"/>
          <w:b/>
          <w:bCs/>
          <w:sz w:val="32"/>
          <w:szCs w:val="32"/>
          <w:cs/>
        </w:rPr>
        <w:t>แจ้งทดสอบความรู้เบื้องต้นในวันเสาร์ที่ 3 มิถุนายน 2560</w:t>
      </w: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 เพื่อ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คัดเลือกให้เข้าอบรมในหลักสูตรการพัฒนาผู้ประเมินฯ ระดับหลักสูตร ตามเกณฑ์ </w:t>
      </w:r>
      <w:r w:rsidRPr="006E2E73">
        <w:rPr>
          <w:rFonts w:ascii="TH SarabunPSK" w:hAnsi="TH SarabunPSK" w:cs="TH SarabunPSK"/>
          <w:sz w:val="32"/>
          <w:szCs w:val="32"/>
        </w:rPr>
        <w:t xml:space="preserve">AUN-QA : Tier II (Assessor)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E2E73">
        <w:rPr>
          <w:rFonts w:ascii="TH SarabunPSK" w:hAnsi="TH SarabunPSK" w:cs="TH SarabunPSK" w:hint="cs"/>
          <w:sz w:val="32"/>
          <w:szCs w:val="32"/>
          <w:cs/>
        </w:rPr>
        <w:t>สำหรับพัฒนาเป็นผู้ประเมินฯ หลักสูตร ระดับ</w:t>
      </w:r>
      <w:r w:rsidRPr="006E2E73">
        <w:rPr>
          <w:rFonts w:ascii="TH SarabunPSK" w:hAnsi="TH SarabunPSK" w:cs="TH SarabunPSK"/>
          <w:sz w:val="32"/>
          <w:szCs w:val="32"/>
        </w:rPr>
        <w:t xml:space="preserve"> Novice Assessor </w:t>
      </w: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proofErr w:type="spellStart"/>
      <w:r w:rsidRPr="006E2E73">
        <w:rPr>
          <w:rFonts w:ascii="TH SarabunPSK" w:hAnsi="TH SarabunPSK" w:cs="TH SarabunPSK" w:hint="cs"/>
          <w:sz w:val="32"/>
          <w:szCs w:val="32"/>
          <w:cs/>
        </w:rPr>
        <w:t>ทปอ</w:t>
      </w:r>
      <w:proofErr w:type="spellEnd"/>
      <w:r w:rsidRPr="006E2E73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4C4F2A" w:rsidRDefault="004C4F2A" w:rsidP="004C4F2A">
      <w:pPr>
        <w:tabs>
          <w:tab w:val="left" w:pos="378"/>
        </w:tabs>
        <w:spacing w:before="100" w:after="1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sym w:font="Wingdings" w:char="F076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ผู้ที่สนใจเข้าอบรมหลักสูตร </w:t>
      </w:r>
      <w:r w:rsidRPr="0002773A">
        <w:rPr>
          <w:rFonts w:ascii="TH SarabunPSK" w:hAnsi="TH SarabunPSK" w:cs="TH SarabunPSK"/>
          <w:b/>
          <w:bCs/>
          <w:sz w:val="32"/>
          <w:szCs w:val="32"/>
        </w:rPr>
        <w:t>Tier 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เป็นผู้ประเมินฯ ของ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ทปอ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02773A">
        <w:rPr>
          <w:rFonts w:ascii="TH SarabunPSK" w:hAnsi="TH SarabunPSK" w:cs="TH SarabunPSK" w:hint="cs"/>
          <w:sz w:val="32"/>
          <w:szCs w:val="32"/>
          <w:cs/>
        </w:rPr>
        <w:t xml:space="preserve">ต้องตอบคำถามผ่านทาง </w:t>
      </w:r>
      <w:r w:rsidRPr="0002773A">
        <w:rPr>
          <w:rFonts w:ascii="TH SarabunPSK" w:hAnsi="TH SarabunPSK" w:cs="TH SarabunPSK"/>
          <w:sz w:val="32"/>
          <w:szCs w:val="32"/>
        </w:rPr>
        <w:t xml:space="preserve">website </w:t>
      </w:r>
      <w:r w:rsidRPr="0002773A">
        <w:rPr>
          <w:rFonts w:ascii="TH SarabunPSK" w:hAnsi="TH SarabunPSK" w:cs="TH SarabunPSK" w:hint="cs"/>
          <w:sz w:val="32"/>
          <w:szCs w:val="32"/>
          <w:cs/>
        </w:rPr>
        <w:t>ซึ่งจะแจ้งผ่าน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02773A">
        <w:rPr>
          <w:rFonts w:ascii="TH SarabunPSK" w:hAnsi="TH SarabunPSK" w:cs="TH SarabunPSK" w:hint="cs"/>
          <w:sz w:val="32"/>
          <w:szCs w:val="32"/>
          <w:cs/>
        </w:rPr>
        <w:t xml:space="preserve">ทาง </w:t>
      </w:r>
      <w:r w:rsidRPr="0002773A">
        <w:rPr>
          <w:rFonts w:ascii="TH SarabunPSK" w:hAnsi="TH SarabunPSK" w:cs="TH SarabunPSK"/>
          <w:sz w:val="32"/>
          <w:szCs w:val="32"/>
        </w:rPr>
        <w:t xml:space="preserve">E-mail </w:t>
      </w:r>
      <w:r w:rsidRPr="0002773A">
        <w:rPr>
          <w:rFonts w:ascii="TH SarabunPSK" w:hAnsi="TH SarabunPSK" w:cs="TH SarabunPSK" w:hint="cs"/>
          <w:sz w:val="32"/>
          <w:szCs w:val="32"/>
          <w:cs/>
        </w:rPr>
        <w:t>ที่ได้ลงทะเบียนไว้ ภายในวันพุธที่ 7 มิถุนายน 2560 เวลา 23.59 น.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4C4F2A" w:rsidRDefault="004C4F2A" w:rsidP="004C4F2A">
      <w:pPr>
        <w:tabs>
          <w:tab w:val="left" w:pos="378"/>
        </w:tabs>
        <w:spacing w:before="100" w:after="100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E54EEE">
        <w:rPr>
          <w:rFonts w:ascii="TH SarabunPSK" w:hAnsi="TH SarabunPSK" w:cs="TH SarabunPSK" w:hint="cs"/>
          <w:b/>
          <w:bCs/>
          <w:spacing w:val="-3"/>
          <w:sz w:val="32"/>
          <w:szCs w:val="32"/>
          <w:cs/>
        </w:rPr>
        <w:t>ทปอ</w:t>
      </w:r>
      <w:proofErr w:type="spellEnd"/>
      <w:r w:rsidRPr="00E54EEE">
        <w:rPr>
          <w:rFonts w:ascii="TH SarabunPSK" w:hAnsi="TH SarabunPSK" w:cs="TH SarabunPSK" w:hint="cs"/>
          <w:b/>
          <w:bCs/>
          <w:spacing w:val="-3"/>
          <w:sz w:val="32"/>
          <w:szCs w:val="32"/>
          <w:cs/>
        </w:rPr>
        <w:t xml:space="preserve">. ประกาศรายชื่อผู้ผ่านการคัดเลือกเข้าอบรมหลักสูตรการพัฒนาผู้ประเมินฯ ระดับหลักสูตร ตามเกณฑ์ </w:t>
      </w:r>
      <w:r w:rsidRPr="00E54EEE">
        <w:rPr>
          <w:rFonts w:ascii="TH SarabunPSK" w:hAnsi="TH SarabunPSK" w:cs="TH SarabunPSK"/>
          <w:b/>
          <w:bCs/>
          <w:spacing w:val="-3"/>
          <w:sz w:val="32"/>
          <w:szCs w:val="32"/>
        </w:rPr>
        <w:t>AUN-QA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 Tier 2 </w:t>
      </w:r>
      <w:r w:rsidRPr="00E54EEE">
        <w:rPr>
          <w:rFonts w:ascii="TH SarabunPSK" w:hAnsi="TH SarabunPSK" w:cs="TH SarabunPSK"/>
          <w:b/>
          <w:bCs/>
          <w:sz w:val="32"/>
          <w:szCs w:val="32"/>
        </w:rPr>
        <w:t xml:space="preserve">(Assessor) </w:t>
      </w:r>
      <w:r w:rsidRPr="00E54EEE">
        <w:rPr>
          <w:rFonts w:ascii="TH SarabunPSK" w:hAnsi="TH SarabunPSK" w:cs="TH SarabunPSK" w:hint="cs"/>
          <w:b/>
          <w:bCs/>
          <w:sz w:val="32"/>
          <w:szCs w:val="32"/>
          <w:cs/>
        </w:rPr>
        <w:t>ภายในวันศุกร์ที่ 9 มิถุนายน 2560 เวลา เวลา 23.59 น.</w:t>
      </w:r>
    </w:p>
    <w:p w:rsidR="004C4F2A" w:rsidRPr="00266E08" w:rsidRDefault="004C4F2A" w:rsidP="004C4F2A">
      <w:pPr>
        <w:tabs>
          <w:tab w:val="left" w:pos="378"/>
        </w:tabs>
        <w:spacing w:before="100" w:after="10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66E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66E08">
        <w:rPr>
          <w:rFonts w:ascii="Viner Hand ITC" w:hAnsi="Viner Hand ITC" w:cs="TH SarabunPSK"/>
          <w:b/>
          <w:bCs/>
          <w:sz w:val="36"/>
          <w:szCs w:val="36"/>
          <w:cs/>
        </w:rPr>
        <w:t>◊</w:t>
      </w:r>
      <w:r w:rsidRPr="00266E0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66E08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ผู้มีรายชื่อผ่านการคัดเลือกเข้าอบรมฯ จะได้รับ </w:t>
      </w:r>
      <w:r w:rsidRPr="00266E08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SAR </w:t>
      </w:r>
      <w:r w:rsidRPr="00266E08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ของหลักสูตรกรณีศึกษาเพื่อจัดทำ </w:t>
      </w:r>
      <w:r w:rsidRPr="00266E08">
        <w:rPr>
          <w:rFonts w:ascii="TH SarabunPSK" w:hAnsi="TH SarabunPSK" w:cs="TH SarabunPSK"/>
          <w:b/>
          <w:bCs/>
          <w:spacing w:val="-2"/>
          <w:sz w:val="32"/>
          <w:szCs w:val="32"/>
        </w:rPr>
        <w:t>Desktop Assessment</w:t>
      </w:r>
      <w:r w:rsidRPr="00266E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66E08">
        <w:rPr>
          <w:rFonts w:ascii="TH SarabunPSK" w:hAnsi="TH SarabunPSK" w:cs="TH SarabunPSK"/>
          <w:b/>
          <w:bCs/>
          <w:sz w:val="32"/>
          <w:szCs w:val="32"/>
        </w:rPr>
        <w:tab/>
        <w:t xml:space="preserve">Report </w:t>
      </w:r>
      <w:r w:rsidRPr="00266E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และส่งรายงานกลับทาง </w:t>
      </w:r>
      <w:r w:rsidRPr="00266E08">
        <w:rPr>
          <w:rFonts w:ascii="TH SarabunPSK" w:hAnsi="TH SarabunPSK" w:cs="TH SarabunPSK"/>
          <w:b/>
          <w:bCs/>
          <w:sz w:val="32"/>
          <w:szCs w:val="32"/>
        </w:rPr>
        <w:t>E-mail : cupt.aun@gmail.com</w:t>
      </w:r>
      <w:r w:rsidRPr="00266E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ภายในวันศุกร์ที่ 23 มิถุนายน 2560 เวลา </w:t>
      </w:r>
      <w:r w:rsidRPr="00266E0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66E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23.59 น. หากพ้นเวลาที่กำหนด จะไม่ได้รับอนุญาตให้เข้าอบรม </w:t>
      </w:r>
    </w:p>
    <w:p w:rsidR="004C4F2A" w:rsidRDefault="004C4F2A" w:rsidP="004C4F2A">
      <w:pPr>
        <w:spacing w:line="24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:rsidR="004C4F2A" w:rsidRPr="006E2E73" w:rsidRDefault="004C4F2A" w:rsidP="004C4F2A">
      <w:pPr>
        <w:spacing w:line="24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C4F2A" w:rsidRDefault="004C4F2A" w:rsidP="004C4F2A">
      <w:pPr>
        <w:rPr>
          <w:rFonts w:ascii="TH SarabunPSK" w:hAnsi="TH SarabunPSK" w:cs="TH SarabunPSK"/>
          <w:b/>
          <w:bCs/>
          <w:sz w:val="36"/>
          <w:szCs w:val="36"/>
        </w:rPr>
      </w:pPr>
      <w:r w:rsidRPr="006E2E73">
        <w:rPr>
          <w:rFonts w:ascii="TH SarabunPSK" w:hAnsi="TH SarabunPSK" w:cs="TH SarabunPSK" w:hint="cs"/>
          <w:b/>
          <w:bCs/>
          <w:sz w:val="36"/>
          <w:szCs w:val="36"/>
          <w:cs/>
        </w:rPr>
        <w:t>โปรดกรอกรายละเอียดทุกข้อให้ครบถ้วน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เพื่อประโยชน์ในการลงทะเบียนผ่านเว็บของ </w:t>
      </w:r>
      <w:proofErr w:type="spellStart"/>
      <w:r>
        <w:rPr>
          <w:rFonts w:ascii="TH SarabunPSK" w:hAnsi="TH SarabunPSK" w:cs="TH SarabunPSK" w:hint="cs"/>
          <w:b/>
          <w:bCs/>
          <w:sz w:val="36"/>
          <w:szCs w:val="36"/>
          <w:cs/>
        </w:rPr>
        <w:t>ทปอ</w:t>
      </w:r>
      <w:proofErr w:type="spellEnd"/>
      <w:r>
        <w:rPr>
          <w:rFonts w:ascii="TH SarabunPSK" w:hAnsi="TH SarabunPSK" w:cs="TH SarabunPSK" w:hint="cs"/>
          <w:b/>
          <w:bCs/>
          <w:sz w:val="36"/>
          <w:szCs w:val="36"/>
          <w:cs/>
        </w:rPr>
        <w:t>.</w:t>
      </w:r>
    </w:p>
    <w:p w:rsidR="004C4F2A" w:rsidRDefault="004C4F2A" w:rsidP="004C4F2A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สามารถ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download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เอกสารได้ที่ </w:t>
      </w:r>
      <w:r w:rsidR="001667CF">
        <w:rPr>
          <w:rFonts w:ascii="TH SarabunPSK" w:hAnsi="TH SarabunPSK" w:cs="TH SarabunPSK"/>
          <w:b/>
          <w:bCs/>
          <w:sz w:val="36"/>
          <w:szCs w:val="36"/>
        </w:rPr>
        <w:t>www.sut.ac.th/qa/doc.zip</w:t>
      </w:r>
      <w:bookmarkStart w:id="0" w:name="_GoBack"/>
      <w:bookmarkEnd w:id="0"/>
    </w:p>
    <w:p w:rsidR="004C4F2A" w:rsidRDefault="004C4F2A" w:rsidP="004C4F2A">
      <w:pPr>
        <w:spacing w:line="160" w:lineRule="exact"/>
        <w:rPr>
          <w:rFonts w:ascii="TH SarabunPSK" w:hAnsi="TH SarabunPSK" w:cs="TH SarabunPSK"/>
          <w:b/>
          <w:bCs/>
          <w:sz w:val="36"/>
          <w:szCs w:val="36"/>
        </w:rPr>
      </w:pPr>
    </w:p>
    <w:p w:rsidR="004C4F2A" w:rsidRPr="006E2E73" w:rsidRDefault="004C4F2A" w:rsidP="004C4F2A">
      <w:pP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6E2E7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รายชื่อผู้เข้าร่วมโครงการฯ ดังนี้ </w:t>
      </w:r>
    </w:p>
    <w:p w:rsidR="004C4F2A" w:rsidRPr="006E2E73" w:rsidRDefault="004C4F2A" w:rsidP="004C4F2A">
      <w:pPr>
        <w:numPr>
          <w:ilvl w:val="0"/>
          <w:numId w:val="10"/>
        </w:numPr>
        <w:tabs>
          <w:tab w:val="clear" w:pos="1080"/>
        </w:tabs>
        <w:ind w:left="420" w:hanging="238"/>
        <w:rPr>
          <w:rFonts w:ascii="TH SarabunPSK" w:hAnsi="TH SarabunPSK" w:cs="TH SarabunPSK"/>
          <w:sz w:val="32"/>
          <w:szCs w:val="32"/>
          <w:u w:val="single"/>
        </w:rPr>
      </w:pPr>
      <w:r w:rsidRPr="006E2E73">
        <w:rPr>
          <w:rFonts w:ascii="TH SarabunPSK" w:hAnsi="TH SarabunPSK" w:cs="TH SarabunPSK"/>
          <w:sz w:val="32"/>
          <w:szCs w:val="32"/>
          <w:cs/>
        </w:rPr>
        <w:t>ชื่อ-สกุล</w:t>
      </w: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ระบุตำแหน่งวิชาการ</w:t>
      </w:r>
      <w:r w:rsidRPr="006E2E73">
        <w:rPr>
          <w:rFonts w:ascii="TH SarabunPSK" w:hAnsi="TH SarabunPSK" w:cs="TH SarabunPSK"/>
          <w:sz w:val="32"/>
          <w:szCs w:val="32"/>
        </w:rPr>
        <w:t xml:space="preserve">)______________________________________ </w:t>
      </w:r>
    </w:p>
    <w:p w:rsidR="004C4F2A" w:rsidRPr="006E2E73" w:rsidRDefault="004C4F2A" w:rsidP="004C4F2A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คุณวุฒิสูงสุด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6E2E73">
        <w:rPr>
          <w:rFonts w:ascii="TH SarabunPSK" w:hAnsi="TH SarabunPSK" w:cs="TH SarabunPSK"/>
          <w:sz w:val="32"/>
          <w:szCs w:val="32"/>
        </w:rPr>
        <w:t>)________________________________</w:t>
      </w:r>
    </w:p>
    <w:p w:rsidR="004C4F2A" w:rsidRPr="006E2E73" w:rsidRDefault="004C4F2A" w:rsidP="004C4F2A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สาขาวิชาที่สังกัด </w:t>
      </w:r>
      <w:r w:rsidRPr="006E2E73">
        <w:rPr>
          <w:rFonts w:ascii="TH SarabunPSK" w:hAnsi="TH SarabunPSK" w:cs="TH SarabunPSK"/>
          <w:sz w:val="32"/>
          <w:szCs w:val="32"/>
        </w:rPr>
        <w:t xml:space="preserve">_____________________________________ </w:t>
      </w:r>
    </w:p>
    <w:p w:rsidR="004C4F2A" w:rsidRPr="006E2E73" w:rsidRDefault="004C4F2A" w:rsidP="004C4F2A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>ชื่อหลักสูตรที่กำกับดูแล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4C4F2A" w:rsidRPr="006E2E73" w:rsidRDefault="004C4F2A" w:rsidP="004C4F2A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ตำแหน่งบริหาร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ปัจจุบัน</w:t>
      </w:r>
      <w:r w:rsidRPr="006E2E73">
        <w:rPr>
          <w:rFonts w:ascii="TH SarabunPSK" w:hAnsi="TH SarabunPSK" w:cs="TH SarabunPSK"/>
          <w:sz w:val="32"/>
          <w:szCs w:val="32"/>
        </w:rPr>
        <w:t>) ________________________________</w:t>
      </w:r>
    </w:p>
    <w:p w:rsidR="004C4F2A" w:rsidRPr="006E2E73" w:rsidRDefault="004C4F2A" w:rsidP="004C4F2A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หากปัจจุบันตำแหน่งบริหารไม่มี โปรดระบุตำแหน่งบริหาร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อดีต</w:t>
      </w:r>
      <w:r w:rsidRPr="006E2E73">
        <w:rPr>
          <w:rFonts w:ascii="TH SarabunPSK" w:hAnsi="TH SarabunPSK" w:cs="TH SarabunPSK"/>
          <w:sz w:val="32"/>
          <w:szCs w:val="32"/>
        </w:rPr>
        <w:t>) ________________________</w:t>
      </w:r>
    </w:p>
    <w:p w:rsidR="004C4F2A" w:rsidRPr="006E2E73" w:rsidRDefault="004C4F2A" w:rsidP="004C4F2A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หมายเลขโทรศัพท์ที่ติดต่อได้สะดวก 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4C4F2A" w:rsidRPr="006E2E73" w:rsidRDefault="004C4F2A" w:rsidP="004C4F2A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หมายเลขโทรสารที่ติดต่อได้สะดวก 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4C4F2A" w:rsidRPr="006E2E73" w:rsidRDefault="004C4F2A" w:rsidP="004C4F2A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 w:rsidRPr="006E2E73">
        <w:rPr>
          <w:rFonts w:ascii="TH SarabunPSK" w:hAnsi="TH SarabunPSK" w:cs="TH SarabunPSK"/>
          <w:sz w:val="32"/>
          <w:szCs w:val="32"/>
        </w:rPr>
        <w:t>____________________________</w:t>
      </w:r>
    </w:p>
    <w:p w:rsidR="004C4F2A" w:rsidRDefault="004C4F2A" w:rsidP="004C4F2A">
      <w:pPr>
        <w:tabs>
          <w:tab w:val="num" w:pos="567"/>
          <w:tab w:val="num" w:pos="1260"/>
        </w:tabs>
        <w:ind w:left="425" w:hanging="284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/>
          <w:sz w:val="32"/>
          <w:szCs w:val="32"/>
        </w:rPr>
        <w:tab/>
        <w:t>E-</w:t>
      </w:r>
      <w:proofErr w:type="gramStart"/>
      <w:r w:rsidRPr="006E2E73">
        <w:rPr>
          <w:rFonts w:ascii="TH SarabunPSK" w:hAnsi="TH SarabunPSK" w:cs="TH SarabunPSK"/>
          <w:sz w:val="32"/>
          <w:szCs w:val="32"/>
        </w:rPr>
        <w:t>mail :</w:t>
      </w:r>
      <w:proofErr w:type="gramEnd"/>
      <w:r w:rsidRPr="006E2E73">
        <w:rPr>
          <w:rFonts w:ascii="TH SarabunPSK" w:hAnsi="TH SarabunPSK" w:cs="TH SarabunPSK"/>
          <w:sz w:val="32"/>
          <w:szCs w:val="32"/>
        </w:rPr>
        <w:t xml:space="preserve"> </w:t>
      </w:r>
      <w:hyperlink r:id="rId7" w:history="1">
        <w:r w:rsidRPr="006E2E73">
          <w:rPr>
            <w:rFonts w:ascii="TH SarabunPSK" w:hAnsi="TH SarabunPSK" w:cs="TH SarabunPSK"/>
            <w:sz w:val="32"/>
            <w:szCs w:val="32"/>
          </w:rPr>
          <w:t>________________________________</w:t>
        </w:r>
      </w:hyperlink>
    </w:p>
    <w:p w:rsidR="004C4F2A" w:rsidRPr="006E2E73" w:rsidRDefault="004C4F2A" w:rsidP="004C4F2A">
      <w:pPr>
        <w:tabs>
          <w:tab w:val="num" w:pos="567"/>
          <w:tab w:val="num" w:pos="1260"/>
        </w:tabs>
        <w:ind w:left="425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6E2E73">
        <w:rPr>
          <w:rFonts w:ascii="TH SarabunPSK" w:hAnsi="TH SarabunPSK" w:cs="TH SarabunPSK"/>
          <w:sz w:val="32"/>
          <w:szCs w:val="32"/>
        </w:rPr>
        <w:t xml:space="preserve">E-mail </w:t>
      </w:r>
      <w:r>
        <w:rPr>
          <w:rFonts w:ascii="TH SarabunPSK" w:hAnsi="TH SarabunPSK" w:cs="TH SarabunPSK"/>
          <w:sz w:val="32"/>
          <w:szCs w:val="32"/>
        </w:rPr>
        <w:t>(</w:t>
      </w:r>
      <w:hyperlink r:id="rId8" w:history="1">
        <w:r w:rsidRPr="00673165">
          <w:rPr>
            <w:rStyle w:val="Hyperlink"/>
            <w:rFonts w:ascii="TH SarabunPSK" w:hAnsi="TH SarabunPSK" w:cs="TH SarabunPSK"/>
            <w:sz w:val="32"/>
            <w:szCs w:val="32"/>
          </w:rPr>
          <w:t>____@g.sut.ac.thl</w:t>
        </w:r>
      </w:hyperlink>
      <w:r>
        <w:rPr>
          <w:rFonts w:ascii="TH SarabunPSK" w:hAnsi="TH SarabunPSK" w:cs="TH SarabunPSK"/>
          <w:sz w:val="32"/>
          <w:szCs w:val="32"/>
        </w:rPr>
        <w:t xml:space="preserve">)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หากมี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E2E73">
        <w:rPr>
          <w:rFonts w:ascii="TH SarabunPSK" w:hAnsi="TH SarabunPSK" w:cs="TH SarabunPSK"/>
          <w:sz w:val="32"/>
          <w:szCs w:val="32"/>
        </w:rPr>
        <w:t>:</w:t>
      </w:r>
      <w:proofErr w:type="gramEnd"/>
      <w:r w:rsidRPr="006E2E73">
        <w:rPr>
          <w:rFonts w:ascii="TH SarabunPSK" w:hAnsi="TH SarabunPSK" w:cs="TH SarabunPSK"/>
          <w:sz w:val="32"/>
          <w:szCs w:val="32"/>
        </w:rPr>
        <w:t xml:space="preserve"> </w:t>
      </w:r>
      <w:hyperlink r:id="rId9" w:history="1">
        <w:r w:rsidRPr="006E2E73">
          <w:rPr>
            <w:rFonts w:ascii="TH SarabunPSK" w:hAnsi="TH SarabunPSK" w:cs="TH SarabunPSK"/>
            <w:sz w:val="32"/>
            <w:szCs w:val="32"/>
          </w:rPr>
          <w:t>________________________________</w:t>
        </w:r>
      </w:hyperlink>
    </w:p>
    <w:p w:rsidR="004C4F2A" w:rsidRPr="00873B92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2B161E" w:rsidRDefault="002B161E" w:rsidP="002B161E">
      <w:pPr>
        <w:tabs>
          <w:tab w:val="num" w:pos="567"/>
          <w:tab w:val="num" w:pos="126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โปรดระบุ </w:t>
      </w:r>
      <w:r>
        <w:rPr>
          <w:rFonts w:ascii="TH SarabunPSK" w:hAnsi="TH SarabunPSK" w:cs="TH SarabunPSK"/>
          <w:sz w:val="32"/>
          <w:szCs w:val="32"/>
        </w:rPr>
        <w:sym w:font="Wingdings" w:char="F0FC"/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การเดินทาง ไป-กลับ รถตู้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มทส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. ทุกรุ่นจะกำหนดออกเดินทางจาก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มทส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. เวลา 16.00 น. </w:t>
      </w:r>
    </w:p>
    <w:tbl>
      <w:tblPr>
        <w:tblStyle w:val="TableGrid"/>
        <w:tblW w:w="6378" w:type="dxa"/>
        <w:tblInd w:w="421" w:type="dxa"/>
        <w:tblLook w:val="04A0" w:firstRow="1" w:lastRow="0" w:firstColumn="1" w:lastColumn="0" w:noHBand="0" w:noVBand="1"/>
      </w:tblPr>
      <w:tblGrid>
        <w:gridCol w:w="1559"/>
        <w:gridCol w:w="1559"/>
        <w:gridCol w:w="3260"/>
      </w:tblGrid>
      <w:tr w:rsidR="002B161E" w:rsidTr="002B161E"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61E" w:rsidRDefault="002B161E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การเดินทาง ไป-กลับ รถตู้ </w:t>
            </w:r>
            <w:proofErr w:type="spellStart"/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มทส</w:t>
            </w:r>
            <w:proofErr w:type="spellEnd"/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61E" w:rsidRDefault="002B161E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เดินทางเอง หรือไปรถยนต์ส่วนตัว </w:t>
            </w: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ค่าใช้จ่ายดูแลรับผิดชอบเอง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2B161E" w:rsidTr="002B161E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61E" w:rsidRDefault="002B161E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ไป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61E" w:rsidRDefault="002B161E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กลับ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61E" w:rsidRDefault="002B161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B161E" w:rsidTr="002B161E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1E" w:rsidRDefault="002B161E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1E" w:rsidRDefault="002B161E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61E" w:rsidRDefault="002B161E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4C4F2A" w:rsidRDefault="004C4F2A" w:rsidP="004C4F2A">
      <w:pPr>
        <w:tabs>
          <w:tab w:val="num" w:pos="1078"/>
        </w:tabs>
        <w:spacing w:line="240" w:lineRule="exact"/>
        <w:rPr>
          <w:rFonts w:ascii="TH SarabunPSK" w:hAnsi="TH SarabunPSK" w:cs="TH SarabunPSK"/>
          <w:b/>
          <w:bCs/>
          <w:sz w:val="36"/>
          <w:szCs w:val="36"/>
        </w:rPr>
      </w:pPr>
    </w:p>
    <w:p w:rsidR="004C4F2A" w:rsidRPr="006E2E73" w:rsidRDefault="004C4F2A" w:rsidP="004C4F2A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4C4F2A" w:rsidRPr="00CB4B68" w:rsidRDefault="004C4F2A" w:rsidP="004C4F2A">
      <w:pPr>
        <w:rPr>
          <w:rFonts w:ascii="TH SarabunPSK" w:hAnsi="TH SarabunPSK" w:cs="TH SarabunPSK"/>
          <w:b/>
          <w:bCs/>
          <w:sz w:val="36"/>
          <w:szCs w:val="36"/>
        </w:rPr>
      </w:pPr>
      <w:r w:rsidRPr="00707068">
        <w:rPr>
          <w:rFonts w:ascii="TH SarabunPSK" w:hAnsi="TH SarabunPSK" w:cs="TH SarabunPSK"/>
          <w:sz w:val="36"/>
          <w:szCs w:val="36"/>
          <w:cs/>
        </w:rPr>
        <w:t xml:space="preserve">        </w:t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 w:rsidRPr="00CB4B68">
        <w:rPr>
          <w:rFonts w:ascii="TH SarabunPSK" w:hAnsi="TH SarabunPSK" w:cs="TH SarabunPSK"/>
          <w:b/>
          <w:bCs/>
          <w:sz w:val="36"/>
          <w:szCs w:val="36"/>
          <w:cs/>
        </w:rPr>
        <w:t>กรุณาส่งแบบตอบรับไปยัง</w:t>
      </w:r>
    </w:p>
    <w:p w:rsidR="004C4F2A" w:rsidRPr="00CB4B68" w:rsidRDefault="004C4F2A" w:rsidP="004C4F2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B4B68">
        <w:rPr>
          <w:rFonts w:ascii="TH SarabunPSK" w:hAnsi="TH SarabunPSK" w:cs="TH SarabunPSK" w:hint="cs"/>
          <w:b/>
          <w:bCs/>
          <w:sz w:val="36"/>
          <w:szCs w:val="36"/>
          <w:cs/>
        </w:rPr>
        <w:t>งานประกันคุณภาพการศึกษา ส่วนส่งเสริมวิชาการ</w:t>
      </w:r>
    </w:p>
    <w:p w:rsidR="004C4F2A" w:rsidRPr="00CB4B68" w:rsidRDefault="004C4F2A" w:rsidP="004C4F2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B4B6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ที่ </w:t>
      </w:r>
      <w:hyperlink r:id="rId10" w:history="1">
        <w:r w:rsidRPr="00CB4B68">
          <w:rPr>
            <w:rStyle w:val="Hyperlink"/>
            <w:rFonts w:ascii="TH SarabunPSK" w:hAnsi="TH SarabunPSK" w:cs="TH SarabunPSK"/>
            <w:b/>
            <w:bCs/>
            <w:sz w:val="36"/>
            <w:szCs w:val="36"/>
          </w:rPr>
          <w:t>sutqa@sut.ac.th</w:t>
        </w:r>
      </w:hyperlink>
    </w:p>
    <w:p w:rsidR="004C4F2A" w:rsidRPr="00CB4B68" w:rsidRDefault="004C4F2A" w:rsidP="002B161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B4B6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ภายในอย่างช้าวันที่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  <w:r w:rsidRPr="00CB4B6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เมษายน 2560</w:t>
      </w:r>
    </w:p>
    <w:sectPr w:rsidR="004C4F2A" w:rsidRPr="00CB4B68" w:rsidSect="00CD61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707" w:bottom="993" w:left="1260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BBF" w:rsidRDefault="00B56BBF">
      <w:r>
        <w:separator/>
      </w:r>
    </w:p>
  </w:endnote>
  <w:endnote w:type="continuationSeparator" w:id="0">
    <w:p w:rsidR="00B56BBF" w:rsidRDefault="00B56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33" w:rsidRDefault="00CD61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30A" w:rsidRPr="00413D45" w:rsidRDefault="000C4A06">
    <w:pPr>
      <w:pStyle w:val="Footer"/>
      <w:rPr>
        <w:sz w:val="16"/>
        <w:szCs w:val="16"/>
      </w:rPr>
    </w:pPr>
    <w:r w:rsidRPr="00AC04A0">
      <w:rPr>
        <w:rFonts w:ascii="TH SarabunPSK" w:hAnsi="TH SarabunPSK" w:cs="TH SarabunPSK"/>
        <w:sz w:val="16"/>
        <w:szCs w:val="16"/>
      </w:rPr>
      <w:fldChar w:fldCharType="begin"/>
    </w:r>
    <w:r w:rsidRPr="00AC04A0">
      <w:rPr>
        <w:rFonts w:ascii="TH SarabunPSK" w:hAnsi="TH SarabunPSK" w:cs="TH SarabunPSK"/>
        <w:sz w:val="16"/>
        <w:szCs w:val="16"/>
      </w:rPr>
      <w:instrText xml:space="preserve"> FILENAME  \p  \* MERGEFORMAT </w:instrText>
    </w:r>
    <w:r w:rsidRPr="00AC04A0">
      <w:rPr>
        <w:rFonts w:ascii="TH SarabunPSK" w:hAnsi="TH SarabunPSK" w:cs="TH SarabunPSK"/>
        <w:sz w:val="16"/>
        <w:szCs w:val="16"/>
      </w:rPr>
      <w:fldChar w:fldCharType="separate"/>
    </w:r>
    <w:r w:rsidR="00023198">
      <w:rPr>
        <w:rFonts w:ascii="TH SarabunPSK" w:hAnsi="TH SarabunPSK" w:cs="TH SarabunPSK"/>
        <w:noProof/>
        <w:sz w:val="16"/>
        <w:szCs w:val="16"/>
      </w:rPr>
      <w:t>Z:\</w:t>
    </w:r>
    <w:r w:rsidR="00023198">
      <w:rPr>
        <w:rFonts w:ascii="TH SarabunPSK" w:hAnsi="TH SarabunPSK" w:cs="TH SarabunPSK"/>
        <w:noProof/>
        <w:sz w:val="16"/>
        <w:szCs w:val="16"/>
        <w:cs/>
      </w:rPr>
      <w:t>ประกันคุณภาพ</w:t>
    </w:r>
    <w:r w:rsidR="00023198">
      <w:rPr>
        <w:rFonts w:ascii="TH SarabunPSK" w:hAnsi="TH SarabunPSK" w:cs="TH SarabunPSK"/>
        <w:noProof/>
        <w:sz w:val="16"/>
        <w:szCs w:val="16"/>
      </w:rPr>
      <w:t>\</w:t>
    </w:r>
    <w:r w:rsidR="00023198">
      <w:rPr>
        <w:rFonts w:ascii="TH SarabunPSK" w:hAnsi="TH SarabunPSK" w:cs="TH SarabunPSK"/>
        <w:noProof/>
        <w:sz w:val="16"/>
        <w:szCs w:val="16"/>
        <w:cs/>
      </w:rPr>
      <w:t>ประกันคุณภาพ</w:t>
    </w:r>
    <w:r w:rsidR="00023198">
      <w:rPr>
        <w:rFonts w:ascii="TH SarabunPSK" w:hAnsi="TH SarabunPSK" w:cs="TH SarabunPSK"/>
        <w:noProof/>
        <w:sz w:val="16"/>
        <w:szCs w:val="16"/>
      </w:rPr>
      <w:t>\</w:t>
    </w:r>
    <w:r w:rsidR="00023198">
      <w:rPr>
        <w:rFonts w:ascii="TH SarabunPSK" w:hAnsi="TH SarabunPSK" w:cs="TH SarabunPSK"/>
        <w:noProof/>
        <w:sz w:val="16"/>
        <w:szCs w:val="16"/>
        <w:cs/>
      </w:rPr>
      <w:t>ดูงานต่าง ๆ</w:t>
    </w:r>
    <w:r w:rsidR="00023198">
      <w:rPr>
        <w:rFonts w:ascii="TH SarabunPSK" w:hAnsi="TH SarabunPSK" w:cs="TH SarabunPSK"/>
        <w:noProof/>
        <w:sz w:val="16"/>
        <w:szCs w:val="16"/>
      </w:rPr>
      <w:t>\001-</w:t>
    </w:r>
    <w:r w:rsidR="00023198">
      <w:rPr>
        <w:rFonts w:ascii="TH SarabunPSK" w:hAnsi="TH SarabunPSK" w:cs="TH SarabunPSK"/>
        <w:noProof/>
        <w:sz w:val="16"/>
        <w:szCs w:val="16"/>
        <w:cs/>
      </w:rPr>
      <w:t xml:space="preserve">อบรม ทปอ. ปีพ.ศ. </w:t>
    </w:r>
    <w:r w:rsidR="00023198">
      <w:rPr>
        <w:rFonts w:ascii="TH SarabunPSK" w:hAnsi="TH SarabunPSK" w:cs="TH SarabunPSK"/>
        <w:noProof/>
        <w:sz w:val="16"/>
        <w:szCs w:val="16"/>
      </w:rPr>
      <w:t>2560\</w:t>
    </w:r>
    <w:r w:rsidR="00023198">
      <w:rPr>
        <w:rFonts w:ascii="TH SarabunPSK" w:hAnsi="TH SarabunPSK" w:cs="TH SarabunPSK"/>
        <w:noProof/>
        <w:sz w:val="16"/>
        <w:szCs w:val="16"/>
        <w:cs/>
      </w:rPr>
      <w:t>แบบตอบรับอบรมหลักสูตรผู้ประเมินฯ.</w:t>
    </w:r>
    <w:r w:rsidR="00023198">
      <w:rPr>
        <w:rFonts w:ascii="TH SarabunPSK" w:hAnsi="TH SarabunPSK" w:cs="TH SarabunPSK"/>
        <w:noProof/>
        <w:sz w:val="16"/>
        <w:szCs w:val="16"/>
      </w:rPr>
      <w:t>docx</w:t>
    </w:r>
    <w:r w:rsidRPr="00AC04A0">
      <w:rPr>
        <w:rFonts w:ascii="TH SarabunPSK" w:hAnsi="TH SarabunPSK" w:cs="TH SarabunPSK"/>
        <w:sz w:val="16"/>
        <w:szCs w:val="16"/>
      </w:rPr>
      <w:fldChar w:fldCharType="end"/>
    </w:r>
    <w:r w:rsidR="00AC04A0">
      <w:rPr>
        <w:sz w:val="16"/>
        <w:szCs w:val="16"/>
      </w:rPr>
      <w:t xml:space="preserve">  </w:t>
    </w:r>
    <w:r w:rsidR="00AC04A0" w:rsidRPr="00DA45A3">
      <w:rPr>
        <w:rFonts w:ascii="TH SarabunPSK" w:hAnsi="TH SarabunPSK" w:cs="TH SarabunPSK"/>
        <w:b/>
        <w:bCs/>
        <w:sz w:val="32"/>
        <w:szCs w:val="32"/>
      </w:rPr>
      <w:fldChar w:fldCharType="begin"/>
    </w:r>
    <w:r w:rsidR="00AC04A0" w:rsidRPr="00DA45A3">
      <w:rPr>
        <w:rFonts w:ascii="TH SarabunPSK" w:hAnsi="TH SarabunPSK" w:cs="TH SarabunPSK"/>
        <w:b/>
        <w:bCs/>
        <w:sz w:val="32"/>
        <w:szCs w:val="32"/>
      </w:rPr>
      <w:instrText xml:space="preserve"> PAGE </w:instrText>
    </w:r>
    <w:r w:rsidR="00AC04A0" w:rsidRPr="00DA45A3">
      <w:rPr>
        <w:rFonts w:ascii="TH SarabunPSK" w:hAnsi="TH SarabunPSK" w:cs="TH SarabunPSK"/>
        <w:b/>
        <w:bCs/>
        <w:sz w:val="32"/>
        <w:szCs w:val="32"/>
      </w:rPr>
      <w:fldChar w:fldCharType="separate"/>
    </w:r>
    <w:r w:rsidR="001667CF">
      <w:rPr>
        <w:rFonts w:ascii="TH SarabunPSK" w:hAnsi="TH SarabunPSK" w:cs="TH SarabunPSK"/>
        <w:b/>
        <w:bCs/>
        <w:noProof/>
        <w:sz w:val="32"/>
        <w:szCs w:val="32"/>
      </w:rPr>
      <w:t>5</w:t>
    </w:r>
    <w:r w:rsidR="00AC04A0" w:rsidRPr="00DA45A3">
      <w:rPr>
        <w:rFonts w:ascii="TH SarabunPSK" w:hAnsi="TH SarabunPSK" w:cs="TH SarabunPSK"/>
        <w:b/>
        <w:bCs/>
        <w:sz w:val="32"/>
        <w:szCs w:val="32"/>
      </w:rPr>
      <w:fldChar w:fldCharType="end"/>
    </w:r>
    <w:r w:rsidR="00AC04A0" w:rsidRPr="00DA45A3">
      <w:rPr>
        <w:rFonts w:ascii="TH SarabunPSK" w:hAnsi="TH SarabunPSK" w:cs="TH SarabunPSK"/>
        <w:b/>
        <w:bCs/>
        <w:sz w:val="32"/>
        <w:szCs w:val="32"/>
      </w:rPr>
      <w:t>/</w:t>
    </w:r>
    <w:r w:rsidR="00CD6133">
      <w:rPr>
        <w:rFonts w:ascii="TH SarabunPSK" w:hAnsi="TH SarabunPSK" w:cs="TH SarabunPSK"/>
        <w:b/>
        <w:bCs/>
        <w:sz w:val="32"/>
        <w:szCs w:val="32"/>
      </w:rPr>
      <w:t>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33" w:rsidRDefault="00CD61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BBF" w:rsidRDefault="00B56BBF">
      <w:r>
        <w:separator/>
      </w:r>
    </w:p>
  </w:footnote>
  <w:footnote w:type="continuationSeparator" w:id="0">
    <w:p w:rsidR="00B56BBF" w:rsidRDefault="00B56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33" w:rsidRDefault="00CD61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33" w:rsidRDefault="00CD61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33" w:rsidRDefault="00CD61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B6B81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A00A1E"/>
    <w:multiLevelType w:val="hybridMultilevel"/>
    <w:tmpl w:val="C7EE67EC"/>
    <w:lvl w:ilvl="0" w:tplc="3A1493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D95B84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CF24507"/>
    <w:multiLevelType w:val="multilevel"/>
    <w:tmpl w:val="AD68076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DilleniaUPC" w:hAnsi="DilleniaUPC" w:cs="DilleniaUPC" w:hint="c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B73F0D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7A42B20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CA91077"/>
    <w:multiLevelType w:val="hybridMultilevel"/>
    <w:tmpl w:val="BC24535C"/>
    <w:lvl w:ilvl="0" w:tplc="D5EAF1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DilleniaUPC" w:hAnsi="DilleniaUPC" w:cs="DilleniaUPC"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2C6B03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1286C31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E8333B2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8103876"/>
    <w:multiLevelType w:val="hybridMultilevel"/>
    <w:tmpl w:val="87983146"/>
    <w:lvl w:ilvl="0" w:tplc="09D81A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DilleniaUPC" w:hAnsi="DilleniaUPC" w:cs="DilleniaUPC"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5D6BA0"/>
    <w:multiLevelType w:val="hybridMultilevel"/>
    <w:tmpl w:val="5148A2C8"/>
    <w:lvl w:ilvl="0" w:tplc="31B444EA">
      <w:start w:val="5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676DF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F40153D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4"/>
  </w:num>
  <w:num w:numId="5">
    <w:abstractNumId w:val="6"/>
  </w:num>
  <w:num w:numId="6">
    <w:abstractNumId w:val="13"/>
  </w:num>
  <w:num w:numId="7">
    <w:abstractNumId w:val="9"/>
  </w:num>
  <w:num w:numId="8">
    <w:abstractNumId w:val="11"/>
  </w:num>
  <w:num w:numId="9">
    <w:abstractNumId w:val="0"/>
  </w:num>
  <w:num w:numId="10">
    <w:abstractNumId w:val="5"/>
  </w:num>
  <w:num w:numId="11">
    <w:abstractNumId w:val="7"/>
  </w:num>
  <w:num w:numId="12">
    <w:abstractNumId w:val="8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7AE"/>
    <w:rsid w:val="00001F44"/>
    <w:rsid w:val="00010AF9"/>
    <w:rsid w:val="00021448"/>
    <w:rsid w:val="00023198"/>
    <w:rsid w:val="0002731B"/>
    <w:rsid w:val="00027421"/>
    <w:rsid w:val="0002773A"/>
    <w:rsid w:val="00027A1F"/>
    <w:rsid w:val="0003097D"/>
    <w:rsid w:val="00034A3A"/>
    <w:rsid w:val="000363B0"/>
    <w:rsid w:val="000416FB"/>
    <w:rsid w:val="00041AE1"/>
    <w:rsid w:val="00050589"/>
    <w:rsid w:val="000622D6"/>
    <w:rsid w:val="00062631"/>
    <w:rsid w:val="00064E32"/>
    <w:rsid w:val="00066511"/>
    <w:rsid w:val="0007019B"/>
    <w:rsid w:val="00070582"/>
    <w:rsid w:val="00082A26"/>
    <w:rsid w:val="00082E81"/>
    <w:rsid w:val="0009144B"/>
    <w:rsid w:val="00091851"/>
    <w:rsid w:val="00094FEC"/>
    <w:rsid w:val="000978EA"/>
    <w:rsid w:val="000B14A6"/>
    <w:rsid w:val="000B2E0F"/>
    <w:rsid w:val="000B503E"/>
    <w:rsid w:val="000B5C1A"/>
    <w:rsid w:val="000C165E"/>
    <w:rsid w:val="000C4A06"/>
    <w:rsid w:val="000C6F90"/>
    <w:rsid w:val="000C724C"/>
    <w:rsid w:val="000D4F37"/>
    <w:rsid w:val="000D6D71"/>
    <w:rsid w:val="000D7023"/>
    <w:rsid w:val="000E1787"/>
    <w:rsid w:val="000E1C44"/>
    <w:rsid w:val="000E3D53"/>
    <w:rsid w:val="000E480C"/>
    <w:rsid w:val="000E55BD"/>
    <w:rsid w:val="000F02AE"/>
    <w:rsid w:val="000F49B0"/>
    <w:rsid w:val="00100ECB"/>
    <w:rsid w:val="00101773"/>
    <w:rsid w:val="00102C96"/>
    <w:rsid w:val="001101C9"/>
    <w:rsid w:val="00110439"/>
    <w:rsid w:val="001134F0"/>
    <w:rsid w:val="001211D1"/>
    <w:rsid w:val="00123197"/>
    <w:rsid w:val="00126234"/>
    <w:rsid w:val="00137C94"/>
    <w:rsid w:val="0014085C"/>
    <w:rsid w:val="001444C8"/>
    <w:rsid w:val="00153015"/>
    <w:rsid w:val="001544A8"/>
    <w:rsid w:val="00160A57"/>
    <w:rsid w:val="00165202"/>
    <w:rsid w:val="001667CF"/>
    <w:rsid w:val="0017028C"/>
    <w:rsid w:val="00176E3A"/>
    <w:rsid w:val="00177A54"/>
    <w:rsid w:val="00183860"/>
    <w:rsid w:val="00185476"/>
    <w:rsid w:val="00194923"/>
    <w:rsid w:val="001A1543"/>
    <w:rsid w:val="001A1967"/>
    <w:rsid w:val="001A33C4"/>
    <w:rsid w:val="001A76AD"/>
    <w:rsid w:val="001B1F66"/>
    <w:rsid w:val="001C2C66"/>
    <w:rsid w:val="001C35DD"/>
    <w:rsid w:val="001C7A29"/>
    <w:rsid w:val="001D7382"/>
    <w:rsid w:val="001E2CF7"/>
    <w:rsid w:val="001F6CFF"/>
    <w:rsid w:val="001F7969"/>
    <w:rsid w:val="0020070F"/>
    <w:rsid w:val="00201F20"/>
    <w:rsid w:val="00203850"/>
    <w:rsid w:val="00204978"/>
    <w:rsid w:val="0021549A"/>
    <w:rsid w:val="00217417"/>
    <w:rsid w:val="00220E73"/>
    <w:rsid w:val="002225B4"/>
    <w:rsid w:val="00222774"/>
    <w:rsid w:val="00222E7C"/>
    <w:rsid w:val="00231153"/>
    <w:rsid w:val="00233D83"/>
    <w:rsid w:val="00243889"/>
    <w:rsid w:val="002454D4"/>
    <w:rsid w:val="00253C92"/>
    <w:rsid w:val="00257DFE"/>
    <w:rsid w:val="00260150"/>
    <w:rsid w:val="00266E08"/>
    <w:rsid w:val="0026742E"/>
    <w:rsid w:val="00267F87"/>
    <w:rsid w:val="00272EF4"/>
    <w:rsid w:val="00275A6A"/>
    <w:rsid w:val="00276865"/>
    <w:rsid w:val="00277D5D"/>
    <w:rsid w:val="00280B64"/>
    <w:rsid w:val="00282575"/>
    <w:rsid w:val="00290B5C"/>
    <w:rsid w:val="002927CC"/>
    <w:rsid w:val="00292CE6"/>
    <w:rsid w:val="002A45A2"/>
    <w:rsid w:val="002B07A1"/>
    <w:rsid w:val="002B161E"/>
    <w:rsid w:val="002B66D8"/>
    <w:rsid w:val="002B7E27"/>
    <w:rsid w:val="002C0C9E"/>
    <w:rsid w:val="002C0DC5"/>
    <w:rsid w:val="002C6C98"/>
    <w:rsid w:val="002D2F16"/>
    <w:rsid w:val="002E3A31"/>
    <w:rsid w:val="002E59B9"/>
    <w:rsid w:val="002E688F"/>
    <w:rsid w:val="002F0383"/>
    <w:rsid w:val="002F0DD6"/>
    <w:rsid w:val="002F1DDF"/>
    <w:rsid w:val="002F3707"/>
    <w:rsid w:val="002F7F01"/>
    <w:rsid w:val="0031193D"/>
    <w:rsid w:val="00313998"/>
    <w:rsid w:val="003155CB"/>
    <w:rsid w:val="00316047"/>
    <w:rsid w:val="00316CE3"/>
    <w:rsid w:val="003312DF"/>
    <w:rsid w:val="00334C12"/>
    <w:rsid w:val="003354E7"/>
    <w:rsid w:val="00336422"/>
    <w:rsid w:val="00343966"/>
    <w:rsid w:val="00344806"/>
    <w:rsid w:val="00353AB6"/>
    <w:rsid w:val="003544F9"/>
    <w:rsid w:val="003555C9"/>
    <w:rsid w:val="00364F66"/>
    <w:rsid w:val="00371BE8"/>
    <w:rsid w:val="00372943"/>
    <w:rsid w:val="0038345C"/>
    <w:rsid w:val="00386ECC"/>
    <w:rsid w:val="00394419"/>
    <w:rsid w:val="003A086C"/>
    <w:rsid w:val="003A29F2"/>
    <w:rsid w:val="003B0A26"/>
    <w:rsid w:val="003B2C65"/>
    <w:rsid w:val="003B43EC"/>
    <w:rsid w:val="003C2E81"/>
    <w:rsid w:val="003C4149"/>
    <w:rsid w:val="003D0342"/>
    <w:rsid w:val="003D23D6"/>
    <w:rsid w:val="003D52C9"/>
    <w:rsid w:val="003E3AE6"/>
    <w:rsid w:val="003E4FE7"/>
    <w:rsid w:val="003E7D9A"/>
    <w:rsid w:val="003F54EE"/>
    <w:rsid w:val="003F64C1"/>
    <w:rsid w:val="003F700A"/>
    <w:rsid w:val="00402E65"/>
    <w:rsid w:val="00413D45"/>
    <w:rsid w:val="00415ABE"/>
    <w:rsid w:val="0041657A"/>
    <w:rsid w:val="00426F97"/>
    <w:rsid w:val="004331A1"/>
    <w:rsid w:val="004332B9"/>
    <w:rsid w:val="00444583"/>
    <w:rsid w:val="00446294"/>
    <w:rsid w:val="004502A5"/>
    <w:rsid w:val="0045235F"/>
    <w:rsid w:val="00453149"/>
    <w:rsid w:val="004546E0"/>
    <w:rsid w:val="00455C15"/>
    <w:rsid w:val="00456673"/>
    <w:rsid w:val="00457ABB"/>
    <w:rsid w:val="00462B68"/>
    <w:rsid w:val="00463B8C"/>
    <w:rsid w:val="00466D0F"/>
    <w:rsid w:val="0047223B"/>
    <w:rsid w:val="00474112"/>
    <w:rsid w:val="00480F62"/>
    <w:rsid w:val="00483633"/>
    <w:rsid w:val="00486EC0"/>
    <w:rsid w:val="0049087C"/>
    <w:rsid w:val="00491897"/>
    <w:rsid w:val="004964D8"/>
    <w:rsid w:val="004A28A5"/>
    <w:rsid w:val="004A3BD0"/>
    <w:rsid w:val="004A7B5D"/>
    <w:rsid w:val="004A7C2A"/>
    <w:rsid w:val="004B123A"/>
    <w:rsid w:val="004B3B7C"/>
    <w:rsid w:val="004B47AE"/>
    <w:rsid w:val="004C4F2A"/>
    <w:rsid w:val="004C56F0"/>
    <w:rsid w:val="004C654D"/>
    <w:rsid w:val="004D1978"/>
    <w:rsid w:val="004D2A5B"/>
    <w:rsid w:val="004D3F6F"/>
    <w:rsid w:val="004D7A2C"/>
    <w:rsid w:val="004E5E59"/>
    <w:rsid w:val="004E7ADE"/>
    <w:rsid w:val="004F01AC"/>
    <w:rsid w:val="004F2512"/>
    <w:rsid w:val="004F3858"/>
    <w:rsid w:val="004F4FB8"/>
    <w:rsid w:val="004F5BDA"/>
    <w:rsid w:val="00502AC5"/>
    <w:rsid w:val="005065B6"/>
    <w:rsid w:val="00510C7E"/>
    <w:rsid w:val="00512869"/>
    <w:rsid w:val="00515FBF"/>
    <w:rsid w:val="00524F08"/>
    <w:rsid w:val="00527F64"/>
    <w:rsid w:val="00531139"/>
    <w:rsid w:val="00533C95"/>
    <w:rsid w:val="005361EC"/>
    <w:rsid w:val="0053729E"/>
    <w:rsid w:val="005402BB"/>
    <w:rsid w:val="00540850"/>
    <w:rsid w:val="00541D07"/>
    <w:rsid w:val="00553B31"/>
    <w:rsid w:val="005616A2"/>
    <w:rsid w:val="00571EA8"/>
    <w:rsid w:val="0058320E"/>
    <w:rsid w:val="0059089D"/>
    <w:rsid w:val="00594E85"/>
    <w:rsid w:val="00595A7C"/>
    <w:rsid w:val="005A26C1"/>
    <w:rsid w:val="005A6120"/>
    <w:rsid w:val="005A795E"/>
    <w:rsid w:val="005B1FA2"/>
    <w:rsid w:val="005C0812"/>
    <w:rsid w:val="005C0D77"/>
    <w:rsid w:val="005C3A1A"/>
    <w:rsid w:val="005C747F"/>
    <w:rsid w:val="005D11D2"/>
    <w:rsid w:val="005D1F18"/>
    <w:rsid w:val="005D4F77"/>
    <w:rsid w:val="005D5C4C"/>
    <w:rsid w:val="005E10F9"/>
    <w:rsid w:val="005E2382"/>
    <w:rsid w:val="005F2643"/>
    <w:rsid w:val="005F4C2B"/>
    <w:rsid w:val="005F6BC9"/>
    <w:rsid w:val="00602D63"/>
    <w:rsid w:val="006102F3"/>
    <w:rsid w:val="006107B6"/>
    <w:rsid w:val="0061577E"/>
    <w:rsid w:val="00622694"/>
    <w:rsid w:val="00624338"/>
    <w:rsid w:val="00627A6A"/>
    <w:rsid w:val="00642866"/>
    <w:rsid w:val="006439D4"/>
    <w:rsid w:val="00646C62"/>
    <w:rsid w:val="0065137B"/>
    <w:rsid w:val="00651A9E"/>
    <w:rsid w:val="006548C9"/>
    <w:rsid w:val="006554BD"/>
    <w:rsid w:val="00671824"/>
    <w:rsid w:val="00677A66"/>
    <w:rsid w:val="0068004A"/>
    <w:rsid w:val="00682B2A"/>
    <w:rsid w:val="00686A4E"/>
    <w:rsid w:val="006A101A"/>
    <w:rsid w:val="006A413E"/>
    <w:rsid w:val="006A5F9E"/>
    <w:rsid w:val="006A7DAD"/>
    <w:rsid w:val="006B16AC"/>
    <w:rsid w:val="006B2665"/>
    <w:rsid w:val="006B33F8"/>
    <w:rsid w:val="006B66E1"/>
    <w:rsid w:val="006C03D4"/>
    <w:rsid w:val="006C1684"/>
    <w:rsid w:val="006C4C8F"/>
    <w:rsid w:val="006D0171"/>
    <w:rsid w:val="006D7F65"/>
    <w:rsid w:val="006E190A"/>
    <w:rsid w:val="006E2E73"/>
    <w:rsid w:val="006E4104"/>
    <w:rsid w:val="006F0275"/>
    <w:rsid w:val="006F4698"/>
    <w:rsid w:val="006F4DB1"/>
    <w:rsid w:val="00703A64"/>
    <w:rsid w:val="00707068"/>
    <w:rsid w:val="00713484"/>
    <w:rsid w:val="00715D59"/>
    <w:rsid w:val="00720600"/>
    <w:rsid w:val="00724209"/>
    <w:rsid w:val="007244DC"/>
    <w:rsid w:val="00724D88"/>
    <w:rsid w:val="0072641B"/>
    <w:rsid w:val="00727F07"/>
    <w:rsid w:val="00730004"/>
    <w:rsid w:val="00732EF1"/>
    <w:rsid w:val="0074249A"/>
    <w:rsid w:val="00745C6A"/>
    <w:rsid w:val="007478D2"/>
    <w:rsid w:val="00747B0F"/>
    <w:rsid w:val="00760453"/>
    <w:rsid w:val="00761373"/>
    <w:rsid w:val="00761417"/>
    <w:rsid w:val="0076390F"/>
    <w:rsid w:val="00763F05"/>
    <w:rsid w:val="00777E64"/>
    <w:rsid w:val="007833CA"/>
    <w:rsid w:val="00783FB1"/>
    <w:rsid w:val="00793412"/>
    <w:rsid w:val="007952E4"/>
    <w:rsid w:val="007A078E"/>
    <w:rsid w:val="007A5357"/>
    <w:rsid w:val="007A686D"/>
    <w:rsid w:val="007B54E6"/>
    <w:rsid w:val="007C6734"/>
    <w:rsid w:val="007D1CC9"/>
    <w:rsid w:val="007D2EE4"/>
    <w:rsid w:val="007D330A"/>
    <w:rsid w:val="007D64E0"/>
    <w:rsid w:val="007D7CF0"/>
    <w:rsid w:val="007E37DE"/>
    <w:rsid w:val="007E3AB9"/>
    <w:rsid w:val="007E3D8C"/>
    <w:rsid w:val="007E7AFC"/>
    <w:rsid w:val="0080730D"/>
    <w:rsid w:val="008077E6"/>
    <w:rsid w:val="00807B17"/>
    <w:rsid w:val="00814505"/>
    <w:rsid w:val="0081749D"/>
    <w:rsid w:val="008307A2"/>
    <w:rsid w:val="0083560E"/>
    <w:rsid w:val="00842B81"/>
    <w:rsid w:val="00847FC9"/>
    <w:rsid w:val="0085751C"/>
    <w:rsid w:val="00862204"/>
    <w:rsid w:val="00873B92"/>
    <w:rsid w:val="00873C0E"/>
    <w:rsid w:val="00874179"/>
    <w:rsid w:val="0087477A"/>
    <w:rsid w:val="00881144"/>
    <w:rsid w:val="00881213"/>
    <w:rsid w:val="00891E98"/>
    <w:rsid w:val="008A3DAC"/>
    <w:rsid w:val="008A6552"/>
    <w:rsid w:val="008C09A9"/>
    <w:rsid w:val="008D1D2B"/>
    <w:rsid w:val="008D1F2A"/>
    <w:rsid w:val="008F1752"/>
    <w:rsid w:val="008F3E13"/>
    <w:rsid w:val="008F73AB"/>
    <w:rsid w:val="0090163D"/>
    <w:rsid w:val="009047DE"/>
    <w:rsid w:val="009378CE"/>
    <w:rsid w:val="00941676"/>
    <w:rsid w:val="00943505"/>
    <w:rsid w:val="00947C5E"/>
    <w:rsid w:val="00954BFB"/>
    <w:rsid w:val="00955394"/>
    <w:rsid w:val="0096165A"/>
    <w:rsid w:val="0097056F"/>
    <w:rsid w:val="00970B07"/>
    <w:rsid w:val="009734FB"/>
    <w:rsid w:val="009A65F7"/>
    <w:rsid w:val="009B530F"/>
    <w:rsid w:val="009D1C54"/>
    <w:rsid w:val="009D3DD7"/>
    <w:rsid w:val="009D4652"/>
    <w:rsid w:val="009D589A"/>
    <w:rsid w:val="009D5B56"/>
    <w:rsid w:val="009E0C28"/>
    <w:rsid w:val="009E2CA4"/>
    <w:rsid w:val="009E350D"/>
    <w:rsid w:val="009E5700"/>
    <w:rsid w:val="009E5DFD"/>
    <w:rsid w:val="009E69CE"/>
    <w:rsid w:val="009F18D5"/>
    <w:rsid w:val="009F3966"/>
    <w:rsid w:val="00A05816"/>
    <w:rsid w:val="00A05CB9"/>
    <w:rsid w:val="00A05CCF"/>
    <w:rsid w:val="00A0752E"/>
    <w:rsid w:val="00A11076"/>
    <w:rsid w:val="00A174F5"/>
    <w:rsid w:val="00A2297E"/>
    <w:rsid w:val="00A23850"/>
    <w:rsid w:val="00A26424"/>
    <w:rsid w:val="00A27199"/>
    <w:rsid w:val="00A32BE0"/>
    <w:rsid w:val="00A337FF"/>
    <w:rsid w:val="00A41931"/>
    <w:rsid w:val="00A41AF0"/>
    <w:rsid w:val="00A420B4"/>
    <w:rsid w:val="00A42F77"/>
    <w:rsid w:val="00A531CB"/>
    <w:rsid w:val="00A5627D"/>
    <w:rsid w:val="00A5701C"/>
    <w:rsid w:val="00A6006F"/>
    <w:rsid w:val="00A60101"/>
    <w:rsid w:val="00A623B4"/>
    <w:rsid w:val="00A659BF"/>
    <w:rsid w:val="00A65DB7"/>
    <w:rsid w:val="00A71965"/>
    <w:rsid w:val="00A8090D"/>
    <w:rsid w:val="00A85FCE"/>
    <w:rsid w:val="00AA05BD"/>
    <w:rsid w:val="00AA1CD1"/>
    <w:rsid w:val="00AA2987"/>
    <w:rsid w:val="00AA47A3"/>
    <w:rsid w:val="00AA63BD"/>
    <w:rsid w:val="00AB2752"/>
    <w:rsid w:val="00AB55E9"/>
    <w:rsid w:val="00AB70FA"/>
    <w:rsid w:val="00AC04A0"/>
    <w:rsid w:val="00AC14B5"/>
    <w:rsid w:val="00AC1812"/>
    <w:rsid w:val="00AC2970"/>
    <w:rsid w:val="00AC78E8"/>
    <w:rsid w:val="00AE0D48"/>
    <w:rsid w:val="00AF27D9"/>
    <w:rsid w:val="00AF6586"/>
    <w:rsid w:val="00B004A3"/>
    <w:rsid w:val="00B029AD"/>
    <w:rsid w:val="00B03313"/>
    <w:rsid w:val="00B10FD2"/>
    <w:rsid w:val="00B12665"/>
    <w:rsid w:val="00B13F84"/>
    <w:rsid w:val="00B27545"/>
    <w:rsid w:val="00B31BF8"/>
    <w:rsid w:val="00B40613"/>
    <w:rsid w:val="00B56BBF"/>
    <w:rsid w:val="00B72A88"/>
    <w:rsid w:val="00B77A3F"/>
    <w:rsid w:val="00B85216"/>
    <w:rsid w:val="00B91954"/>
    <w:rsid w:val="00B93A25"/>
    <w:rsid w:val="00BA0C5B"/>
    <w:rsid w:val="00BA3839"/>
    <w:rsid w:val="00BB0109"/>
    <w:rsid w:val="00BB126F"/>
    <w:rsid w:val="00BB5D69"/>
    <w:rsid w:val="00BC378C"/>
    <w:rsid w:val="00BC4591"/>
    <w:rsid w:val="00BC6542"/>
    <w:rsid w:val="00BD52ED"/>
    <w:rsid w:val="00BE1EF1"/>
    <w:rsid w:val="00BE3C49"/>
    <w:rsid w:val="00BF2C98"/>
    <w:rsid w:val="00C064AE"/>
    <w:rsid w:val="00C07A5E"/>
    <w:rsid w:val="00C1245C"/>
    <w:rsid w:val="00C12488"/>
    <w:rsid w:val="00C13B9D"/>
    <w:rsid w:val="00C17013"/>
    <w:rsid w:val="00C264EB"/>
    <w:rsid w:val="00C35063"/>
    <w:rsid w:val="00C41C87"/>
    <w:rsid w:val="00C468FB"/>
    <w:rsid w:val="00C5019E"/>
    <w:rsid w:val="00C5197D"/>
    <w:rsid w:val="00C561F1"/>
    <w:rsid w:val="00C5623A"/>
    <w:rsid w:val="00C65FEB"/>
    <w:rsid w:val="00C678A5"/>
    <w:rsid w:val="00C703B6"/>
    <w:rsid w:val="00C71853"/>
    <w:rsid w:val="00C76C62"/>
    <w:rsid w:val="00C84B05"/>
    <w:rsid w:val="00C92609"/>
    <w:rsid w:val="00C96E13"/>
    <w:rsid w:val="00CA3933"/>
    <w:rsid w:val="00CA56F8"/>
    <w:rsid w:val="00CA7647"/>
    <w:rsid w:val="00CA7B1B"/>
    <w:rsid w:val="00CB0DDB"/>
    <w:rsid w:val="00CB2138"/>
    <w:rsid w:val="00CB4B68"/>
    <w:rsid w:val="00CB53EA"/>
    <w:rsid w:val="00CC1812"/>
    <w:rsid w:val="00CC7328"/>
    <w:rsid w:val="00CD47E2"/>
    <w:rsid w:val="00CD4D20"/>
    <w:rsid w:val="00CD6133"/>
    <w:rsid w:val="00CE0A1E"/>
    <w:rsid w:val="00CE69CD"/>
    <w:rsid w:val="00CF30D0"/>
    <w:rsid w:val="00D00D98"/>
    <w:rsid w:val="00D02E31"/>
    <w:rsid w:val="00D0604A"/>
    <w:rsid w:val="00D15AB9"/>
    <w:rsid w:val="00D15F62"/>
    <w:rsid w:val="00D16D7A"/>
    <w:rsid w:val="00D17377"/>
    <w:rsid w:val="00D2274B"/>
    <w:rsid w:val="00D26A27"/>
    <w:rsid w:val="00D40486"/>
    <w:rsid w:val="00D43B2C"/>
    <w:rsid w:val="00D46F05"/>
    <w:rsid w:val="00D54175"/>
    <w:rsid w:val="00D56280"/>
    <w:rsid w:val="00D5740C"/>
    <w:rsid w:val="00D6113F"/>
    <w:rsid w:val="00D61B77"/>
    <w:rsid w:val="00D64410"/>
    <w:rsid w:val="00D65B46"/>
    <w:rsid w:val="00D7144D"/>
    <w:rsid w:val="00D71FE7"/>
    <w:rsid w:val="00D73832"/>
    <w:rsid w:val="00D92EE8"/>
    <w:rsid w:val="00D97CB8"/>
    <w:rsid w:val="00DA0DBE"/>
    <w:rsid w:val="00DA45A3"/>
    <w:rsid w:val="00DC6E72"/>
    <w:rsid w:val="00DC724A"/>
    <w:rsid w:val="00DD51B7"/>
    <w:rsid w:val="00DD74C8"/>
    <w:rsid w:val="00DE2FDD"/>
    <w:rsid w:val="00DF16F6"/>
    <w:rsid w:val="00DF3A1A"/>
    <w:rsid w:val="00DF5AAC"/>
    <w:rsid w:val="00E07BEF"/>
    <w:rsid w:val="00E15339"/>
    <w:rsid w:val="00E167C4"/>
    <w:rsid w:val="00E26F36"/>
    <w:rsid w:val="00E301D4"/>
    <w:rsid w:val="00E32C15"/>
    <w:rsid w:val="00E32EC2"/>
    <w:rsid w:val="00E3457E"/>
    <w:rsid w:val="00E432F9"/>
    <w:rsid w:val="00E506F0"/>
    <w:rsid w:val="00E54EEE"/>
    <w:rsid w:val="00E60AFA"/>
    <w:rsid w:val="00E62898"/>
    <w:rsid w:val="00E6583A"/>
    <w:rsid w:val="00E663C2"/>
    <w:rsid w:val="00E701AA"/>
    <w:rsid w:val="00E7114A"/>
    <w:rsid w:val="00E71AD6"/>
    <w:rsid w:val="00E771C9"/>
    <w:rsid w:val="00E85C18"/>
    <w:rsid w:val="00E9083E"/>
    <w:rsid w:val="00E931EE"/>
    <w:rsid w:val="00E95904"/>
    <w:rsid w:val="00E95A6B"/>
    <w:rsid w:val="00E969F7"/>
    <w:rsid w:val="00EA04E8"/>
    <w:rsid w:val="00EA2CEF"/>
    <w:rsid w:val="00EB1D0C"/>
    <w:rsid w:val="00EB1EA1"/>
    <w:rsid w:val="00EB3BD7"/>
    <w:rsid w:val="00EC0F00"/>
    <w:rsid w:val="00EC24CB"/>
    <w:rsid w:val="00EC2C51"/>
    <w:rsid w:val="00EC7392"/>
    <w:rsid w:val="00EC7C6B"/>
    <w:rsid w:val="00EC7D58"/>
    <w:rsid w:val="00ED42A9"/>
    <w:rsid w:val="00ED54BE"/>
    <w:rsid w:val="00EE18E2"/>
    <w:rsid w:val="00EE70FF"/>
    <w:rsid w:val="00EE7BE3"/>
    <w:rsid w:val="00EF042B"/>
    <w:rsid w:val="00F0656E"/>
    <w:rsid w:val="00F104F8"/>
    <w:rsid w:val="00F10F20"/>
    <w:rsid w:val="00F11795"/>
    <w:rsid w:val="00F13D6F"/>
    <w:rsid w:val="00F27B1B"/>
    <w:rsid w:val="00F30933"/>
    <w:rsid w:val="00F32007"/>
    <w:rsid w:val="00F33196"/>
    <w:rsid w:val="00F37BFF"/>
    <w:rsid w:val="00F45F77"/>
    <w:rsid w:val="00F5040A"/>
    <w:rsid w:val="00F5095E"/>
    <w:rsid w:val="00F52916"/>
    <w:rsid w:val="00F5395B"/>
    <w:rsid w:val="00F54934"/>
    <w:rsid w:val="00F57299"/>
    <w:rsid w:val="00F576E5"/>
    <w:rsid w:val="00F66F24"/>
    <w:rsid w:val="00F724DC"/>
    <w:rsid w:val="00F73973"/>
    <w:rsid w:val="00F75E57"/>
    <w:rsid w:val="00F76BFC"/>
    <w:rsid w:val="00F81B8A"/>
    <w:rsid w:val="00F97525"/>
    <w:rsid w:val="00FA21C0"/>
    <w:rsid w:val="00FA50A9"/>
    <w:rsid w:val="00FB7066"/>
    <w:rsid w:val="00FC6D1C"/>
    <w:rsid w:val="00FD10BE"/>
    <w:rsid w:val="00FD39CB"/>
    <w:rsid w:val="00FD7106"/>
    <w:rsid w:val="00FE2871"/>
    <w:rsid w:val="00FF27B3"/>
    <w:rsid w:val="00FF2EE9"/>
    <w:rsid w:val="00FF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49EEE4-B546-4F66-AB1C-95926621F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13D4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13D4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A41AF0"/>
    <w:rPr>
      <w:rFonts w:ascii="Tahoma" w:hAnsi="Tahoma"/>
      <w:sz w:val="16"/>
      <w:szCs w:val="18"/>
    </w:rPr>
  </w:style>
  <w:style w:type="character" w:styleId="Hyperlink">
    <w:name w:val="Hyperlink"/>
    <w:rsid w:val="00A41AF0"/>
    <w:rPr>
      <w:color w:val="0000FF"/>
      <w:u w:val="single"/>
    </w:rPr>
  </w:style>
  <w:style w:type="character" w:customStyle="1" w:styleId="apple-converted-space">
    <w:name w:val="apple-converted-space"/>
    <w:rsid w:val="00E95A6B"/>
  </w:style>
  <w:style w:type="paragraph" w:styleId="ListParagraph">
    <w:name w:val="List Paragraph"/>
    <w:basedOn w:val="Normal"/>
    <w:uiPriority w:val="34"/>
    <w:qFormat/>
    <w:rsid w:val="00FD7106"/>
    <w:pPr>
      <w:ind w:left="720"/>
      <w:contextualSpacing/>
    </w:pPr>
  </w:style>
  <w:style w:type="table" w:styleId="TableGrid">
    <w:name w:val="Table Grid"/>
    <w:basedOn w:val="TableNormal"/>
    <w:rsid w:val="002B161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9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___@g.sut.ac.th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antakank@sut.ac.th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sutqa@sut.ac.t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ntakank@sut.ac.t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SUT</Company>
  <LinksUpToDate>false</LinksUpToDate>
  <CharactersWithSpaces>2762</CharactersWithSpaces>
  <SharedDoc>false</SharedDoc>
  <HLinks>
    <vt:vector size="12" baseType="variant">
      <vt:variant>
        <vt:i4>3080209</vt:i4>
      </vt:variant>
      <vt:variant>
        <vt:i4>3</vt:i4>
      </vt:variant>
      <vt:variant>
        <vt:i4>0</vt:i4>
      </vt:variant>
      <vt:variant>
        <vt:i4>5</vt:i4>
      </vt:variant>
      <vt:variant>
        <vt:lpwstr>mailto:saranya.c@sut.ac.th</vt:lpwstr>
      </vt:variant>
      <vt:variant>
        <vt:lpwstr/>
      </vt:variant>
      <vt:variant>
        <vt:i4>2949206</vt:i4>
      </vt:variant>
      <vt:variant>
        <vt:i4>0</vt:i4>
      </vt:variant>
      <vt:variant>
        <vt:i4>0</vt:i4>
      </vt:variant>
      <vt:variant>
        <vt:i4>5</vt:i4>
      </vt:variant>
      <vt:variant>
        <vt:lpwstr>mailto:jantakank@sut.ac.th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 Users</dc:creator>
  <cp:keywords/>
  <cp:lastModifiedBy>USER</cp:lastModifiedBy>
  <cp:revision>45</cp:revision>
  <cp:lastPrinted>2017-03-20T06:32:00Z</cp:lastPrinted>
  <dcterms:created xsi:type="dcterms:W3CDTF">2017-03-20T06:43:00Z</dcterms:created>
  <dcterms:modified xsi:type="dcterms:W3CDTF">2017-03-23T08:32:00Z</dcterms:modified>
</cp:coreProperties>
</file>